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53B" w:rsidRDefault="00D30A9E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    </w:t>
      </w:r>
      <w:r>
        <w:rPr>
          <w:color w:val="000000"/>
          <w:sz w:val="27"/>
          <w:szCs w:val="27"/>
          <w:shd w:val="clear" w:color="auto" w:fill="FFFFFF"/>
          <w:lang w:val="bg-BG"/>
        </w:rPr>
        <w:t>„</w:t>
      </w:r>
      <w:proofErr w:type="spellStart"/>
      <w:r>
        <w:rPr>
          <w:color w:val="000000"/>
          <w:sz w:val="27"/>
          <w:szCs w:val="27"/>
          <w:shd w:val="clear" w:color="auto" w:fill="FFFFFF"/>
        </w:rPr>
        <w:t>Доставка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горива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за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моторни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превозни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средства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за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нуждите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„</w:t>
      </w:r>
      <w:proofErr w:type="spellStart"/>
      <w:r>
        <w:rPr>
          <w:color w:val="000000"/>
          <w:sz w:val="27"/>
          <w:szCs w:val="27"/>
          <w:shd w:val="clear" w:color="auto" w:fill="FFFFFF"/>
        </w:rPr>
        <w:t>ВиК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” ООД – Русе в 2 ЛОТА </w:t>
      </w:r>
    </w:p>
    <w:p w:rsidR="0035453B" w:rsidRPr="0035453B" w:rsidRDefault="00D30A9E">
      <w:pPr>
        <w:rPr>
          <w:color w:val="000000"/>
          <w:sz w:val="24"/>
          <w:szCs w:val="24"/>
          <w:shd w:val="clear" w:color="auto" w:fill="FFFFFF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1 –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Доставка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територията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гр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. Русе </w:t>
      </w:r>
    </w:p>
    <w:p w:rsidR="00FA4416" w:rsidRPr="0035453B" w:rsidRDefault="00D30A9E">
      <w:pPr>
        <w:rPr>
          <w:color w:val="000000"/>
          <w:sz w:val="24"/>
          <w:szCs w:val="24"/>
          <w:shd w:val="clear" w:color="auto" w:fill="FFFFFF"/>
          <w:lang w:val="bg-BG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2 –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Доставка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територията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районите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„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ВиК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” ООД – </w:t>
      </w:r>
      <w:proofErr w:type="gramStart"/>
      <w:r w:rsidRPr="0035453B">
        <w:rPr>
          <w:color w:val="000000"/>
          <w:sz w:val="24"/>
          <w:szCs w:val="24"/>
          <w:shd w:val="clear" w:color="auto" w:fill="FFFFFF"/>
        </w:rPr>
        <w:t>Русе :</w:t>
      </w:r>
      <w:proofErr w:type="gram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Сливо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поле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село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Ветово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Щръклево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Иваново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Две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могили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Бяла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Борово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Ценово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  <w:lang w:val="bg-BG"/>
        </w:rPr>
        <w:t>“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0"/>
        <w:gridCol w:w="1850"/>
        <w:gridCol w:w="2249"/>
        <w:gridCol w:w="1843"/>
        <w:gridCol w:w="1458"/>
        <w:gridCol w:w="1850"/>
        <w:gridCol w:w="1850"/>
      </w:tblGrid>
      <w:tr w:rsidR="00D30A9E" w:rsidTr="00B461CE"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ДОГОВОР №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ДАТА НА СКЛЮЧВАНЕ</w:t>
            </w:r>
          </w:p>
        </w:tc>
        <w:tc>
          <w:tcPr>
            <w:tcW w:w="2249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КОНТРАГЕНТ</w:t>
            </w:r>
          </w:p>
        </w:tc>
        <w:tc>
          <w:tcPr>
            <w:tcW w:w="1843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ПРЕДМЕТ НА ДОГОВОРА</w:t>
            </w:r>
          </w:p>
        </w:tc>
        <w:tc>
          <w:tcPr>
            <w:tcW w:w="1458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ПЛАЩАНЕ ЗА МЕСЕЦ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</w:tr>
      <w:tr w:rsidR="009E1746" w:rsidRPr="00977E11" w:rsidTr="00B461CE">
        <w:tc>
          <w:tcPr>
            <w:tcW w:w="1850" w:type="dxa"/>
          </w:tcPr>
          <w:p w:rsidR="009E1746" w:rsidRPr="0035453B" w:rsidRDefault="009E1746" w:rsidP="009E1746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БД №1840</w:t>
            </w:r>
          </w:p>
        </w:tc>
        <w:tc>
          <w:tcPr>
            <w:tcW w:w="1850" w:type="dxa"/>
          </w:tcPr>
          <w:p w:rsidR="009E1746" w:rsidRPr="00977E11" w:rsidRDefault="009E1746" w:rsidP="009E1746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2249" w:type="dxa"/>
          </w:tcPr>
          <w:p w:rsidR="009E1746" w:rsidRPr="00977E11" w:rsidRDefault="009E1746" w:rsidP="009E1746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1 -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"БЕНТ ОЙЛ"- АД</w:t>
            </w:r>
          </w:p>
        </w:tc>
        <w:tc>
          <w:tcPr>
            <w:tcW w:w="1843" w:type="dxa"/>
          </w:tcPr>
          <w:p w:rsidR="009E1746" w:rsidRPr="00977E11" w:rsidRDefault="009E1746" w:rsidP="009E1746">
            <w:pPr>
              <w:jc w:val="center"/>
              <w:rPr>
                <w:sz w:val="20"/>
                <w:szCs w:val="20"/>
                <w:lang w:val="bg-BG"/>
              </w:rPr>
            </w:pP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  <w:proofErr w:type="spellEnd"/>
          </w:p>
        </w:tc>
        <w:tc>
          <w:tcPr>
            <w:tcW w:w="1458" w:type="dxa"/>
          </w:tcPr>
          <w:p w:rsidR="009E1746" w:rsidRPr="0035453B" w:rsidRDefault="009E1746" w:rsidP="009E1746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9E1746" w:rsidRDefault="00B43F3B" w:rsidP="009E1746">
            <w:pPr>
              <w:jc w:val="center"/>
            </w:pPr>
            <w:r>
              <w:rPr>
                <w:sz w:val="20"/>
                <w:szCs w:val="20"/>
                <w:lang w:val="bg-BG"/>
              </w:rPr>
              <w:t>НОЕМВРИ</w:t>
            </w:r>
          </w:p>
        </w:tc>
        <w:tc>
          <w:tcPr>
            <w:tcW w:w="1850" w:type="dxa"/>
          </w:tcPr>
          <w:p w:rsidR="009E1746" w:rsidRPr="00B43F3B" w:rsidRDefault="00B43F3B" w:rsidP="000143FD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23 530.05</w:t>
            </w:r>
          </w:p>
        </w:tc>
      </w:tr>
      <w:tr w:rsidR="009E1746" w:rsidRPr="00977E11" w:rsidTr="00B461CE">
        <w:tc>
          <w:tcPr>
            <w:tcW w:w="1850" w:type="dxa"/>
          </w:tcPr>
          <w:p w:rsidR="009E1746" w:rsidRPr="0035453B" w:rsidRDefault="009E1746" w:rsidP="009E1746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БД 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№1841</w:t>
            </w:r>
          </w:p>
        </w:tc>
        <w:tc>
          <w:tcPr>
            <w:tcW w:w="1850" w:type="dxa"/>
          </w:tcPr>
          <w:p w:rsidR="009E1746" w:rsidRPr="00977E11" w:rsidRDefault="009E1746" w:rsidP="009E1746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2249" w:type="dxa"/>
          </w:tcPr>
          <w:p w:rsidR="009E1746" w:rsidRPr="00977E11" w:rsidRDefault="009E1746" w:rsidP="009E1746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2 -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</w:t>
            </w: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Петрол</w:t>
            </w:r>
            <w:proofErr w:type="spellEnd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"-АД</w:t>
            </w:r>
          </w:p>
        </w:tc>
        <w:tc>
          <w:tcPr>
            <w:tcW w:w="1843" w:type="dxa"/>
          </w:tcPr>
          <w:p w:rsidR="009E1746" w:rsidRPr="00977E11" w:rsidRDefault="009E1746" w:rsidP="009E1746">
            <w:pPr>
              <w:jc w:val="center"/>
              <w:rPr>
                <w:sz w:val="20"/>
                <w:szCs w:val="20"/>
                <w:lang w:val="bg-BG"/>
              </w:rPr>
            </w:pP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  <w:proofErr w:type="spellEnd"/>
          </w:p>
        </w:tc>
        <w:tc>
          <w:tcPr>
            <w:tcW w:w="1458" w:type="dxa"/>
          </w:tcPr>
          <w:p w:rsidR="009E1746" w:rsidRPr="0035453B" w:rsidRDefault="009E1746" w:rsidP="009E1746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9E1746" w:rsidRDefault="00B43F3B" w:rsidP="009E1746">
            <w:pPr>
              <w:jc w:val="center"/>
            </w:pPr>
            <w:r>
              <w:rPr>
                <w:sz w:val="20"/>
                <w:szCs w:val="20"/>
                <w:lang w:val="bg-BG"/>
              </w:rPr>
              <w:t>НОЕ</w:t>
            </w:r>
            <w:r w:rsidR="009E1746" w:rsidRPr="002B77BC">
              <w:rPr>
                <w:sz w:val="20"/>
                <w:szCs w:val="20"/>
                <w:lang w:val="bg-BG"/>
              </w:rPr>
              <w:t>МВРИ</w:t>
            </w:r>
          </w:p>
        </w:tc>
        <w:tc>
          <w:tcPr>
            <w:tcW w:w="1850" w:type="dxa"/>
          </w:tcPr>
          <w:p w:rsidR="009E1746" w:rsidRPr="00B43F3B" w:rsidRDefault="00B43F3B" w:rsidP="000143FD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17 863.56</w:t>
            </w:r>
            <w:bookmarkStart w:id="0" w:name="_GoBack"/>
            <w:bookmarkEnd w:id="0"/>
          </w:p>
        </w:tc>
      </w:tr>
    </w:tbl>
    <w:p w:rsidR="00D30A9E" w:rsidRPr="00977E11" w:rsidRDefault="00D30A9E">
      <w:pPr>
        <w:rPr>
          <w:color w:val="000000"/>
          <w:sz w:val="20"/>
          <w:szCs w:val="20"/>
          <w:shd w:val="clear" w:color="auto" w:fill="FFFFFF"/>
          <w:lang w:val="bg-BG"/>
        </w:rPr>
      </w:pPr>
    </w:p>
    <w:p w:rsidR="00D30A9E" w:rsidRPr="00D30A9E" w:rsidRDefault="00D30A9E">
      <w:pPr>
        <w:rPr>
          <w:lang w:val="bg-BG"/>
        </w:rPr>
      </w:pPr>
    </w:p>
    <w:sectPr w:rsidR="00D30A9E" w:rsidRPr="00D30A9E" w:rsidSect="00D30A9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A9E"/>
    <w:rsid w:val="000143FD"/>
    <w:rsid w:val="00130135"/>
    <w:rsid w:val="00261F43"/>
    <w:rsid w:val="0035453B"/>
    <w:rsid w:val="0041297F"/>
    <w:rsid w:val="004273B7"/>
    <w:rsid w:val="005032B0"/>
    <w:rsid w:val="00515839"/>
    <w:rsid w:val="005A1A3B"/>
    <w:rsid w:val="007D69D2"/>
    <w:rsid w:val="008060B7"/>
    <w:rsid w:val="008D01C2"/>
    <w:rsid w:val="009026DA"/>
    <w:rsid w:val="00977E11"/>
    <w:rsid w:val="009C7D2A"/>
    <w:rsid w:val="009D0F8F"/>
    <w:rsid w:val="009E1746"/>
    <w:rsid w:val="00A77A5D"/>
    <w:rsid w:val="00B43F3B"/>
    <w:rsid w:val="00B461CE"/>
    <w:rsid w:val="00BA7CC5"/>
    <w:rsid w:val="00BE5316"/>
    <w:rsid w:val="00D30A9E"/>
    <w:rsid w:val="00E35298"/>
    <w:rsid w:val="00F45F26"/>
    <w:rsid w:val="00FA4416"/>
    <w:rsid w:val="00FB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ADC0FCA-0EDD-4C02-ADC5-EA4E514A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Ivanichka Koleva</dc:creator>
  <cp:keywords/>
  <dc:description/>
  <cp:lastModifiedBy>Ivanichka Koleva</cp:lastModifiedBy>
  <cp:revision>39</cp:revision>
  <dcterms:created xsi:type="dcterms:W3CDTF">2014-11-19T11:18:00Z</dcterms:created>
  <dcterms:modified xsi:type="dcterms:W3CDTF">2015-12-14T07:56:00Z</dcterms:modified>
</cp:coreProperties>
</file>